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CF" w:rsidRDefault="00AA49CF" w:rsidP="00AA49CF">
      <w:pPr>
        <w:spacing w:line="540" w:lineRule="exact"/>
        <w:ind w:left="3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附件3</w:t>
      </w:r>
    </w:p>
    <w:p w:rsidR="00AA49CF" w:rsidRDefault="00AA49CF" w:rsidP="00AA49CF">
      <w:pPr>
        <w:spacing w:beforeLines="20" w:afterLines="20"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个人健康申报承诺书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27"/>
        <w:gridCol w:w="1417"/>
        <w:gridCol w:w="2126"/>
        <w:gridCol w:w="1957"/>
      </w:tblGrid>
      <w:tr w:rsidR="00AA49CF" w:rsidTr="00EE30C3">
        <w:trPr>
          <w:trHeight w:val="567"/>
        </w:trPr>
        <w:tc>
          <w:tcPr>
            <w:tcW w:w="1730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身份证号</w:t>
            </w:r>
          </w:p>
        </w:tc>
        <w:tc>
          <w:tcPr>
            <w:tcW w:w="4083" w:type="dxa"/>
            <w:gridSpan w:val="2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AA49CF" w:rsidTr="00EE30C3">
        <w:trPr>
          <w:trHeight w:val="567"/>
        </w:trPr>
        <w:tc>
          <w:tcPr>
            <w:tcW w:w="1730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所属省、市、镇街园区</w:t>
            </w:r>
          </w:p>
        </w:tc>
        <w:tc>
          <w:tcPr>
            <w:tcW w:w="2127" w:type="dxa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工作单位</w:t>
            </w:r>
          </w:p>
        </w:tc>
        <w:tc>
          <w:tcPr>
            <w:tcW w:w="4083" w:type="dxa"/>
            <w:gridSpan w:val="2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AA49CF" w:rsidTr="00EE30C3">
        <w:trPr>
          <w:trHeight w:val="567"/>
        </w:trPr>
        <w:tc>
          <w:tcPr>
            <w:tcW w:w="1730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联系电话</w:t>
            </w:r>
          </w:p>
        </w:tc>
        <w:tc>
          <w:tcPr>
            <w:tcW w:w="7627" w:type="dxa"/>
            <w:gridSpan w:val="4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AA49CF" w:rsidTr="00EE30C3">
        <w:trPr>
          <w:trHeight w:val="567"/>
        </w:trPr>
        <w:tc>
          <w:tcPr>
            <w:tcW w:w="1730" w:type="dxa"/>
            <w:vAlign w:val="center"/>
          </w:tcPr>
          <w:p w:rsidR="00AA49CF" w:rsidRDefault="00AA49CF" w:rsidP="00EE30C3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联系地址</w:t>
            </w:r>
          </w:p>
        </w:tc>
        <w:tc>
          <w:tcPr>
            <w:tcW w:w="7627" w:type="dxa"/>
            <w:gridSpan w:val="4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AA49CF" w:rsidTr="00EE30C3">
        <w:trPr>
          <w:trHeight w:val="3549"/>
        </w:trPr>
        <w:tc>
          <w:tcPr>
            <w:tcW w:w="7400" w:type="dxa"/>
            <w:gridSpan w:val="4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有无以下情况：（在相应文字画圈）</w:t>
            </w:r>
          </w:p>
          <w:p w:rsidR="00AA49CF" w:rsidRDefault="00AA49CF" w:rsidP="00EE30C3">
            <w:pPr>
              <w:spacing w:line="280" w:lineRule="exact"/>
              <w:ind w:right="444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①是否被判定为确诊病例、疑似病例、无症状感染者、密切接触者？</w:t>
            </w:r>
          </w:p>
          <w:p w:rsidR="00AA49CF" w:rsidRDefault="00AA49CF" w:rsidP="00EE30C3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EE30C3">
            <w:pPr>
              <w:spacing w:line="280" w:lineRule="exac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②“行程卡”及“健康码”是否为红色或黄色？</w:t>
            </w:r>
          </w:p>
          <w:p w:rsidR="00AA49CF" w:rsidRDefault="00AA49CF" w:rsidP="00EE30C3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EE30C3">
            <w:pPr>
              <w:spacing w:line="28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③</w:t>
            </w:r>
            <w:r>
              <w:rPr>
                <w:rFonts w:eastAsia="方正楷体_GBK" w:hint="eastAsia"/>
                <w:sz w:val="24"/>
              </w:rPr>
              <w:t>10</w:t>
            </w:r>
            <w:r>
              <w:rPr>
                <w:rFonts w:eastAsia="方正楷体_GBK" w:hint="eastAsia"/>
                <w:sz w:val="24"/>
              </w:rPr>
              <w:t>天内是否有国（境）外旅居史？</w:t>
            </w:r>
          </w:p>
          <w:p w:rsidR="00AA49CF" w:rsidRDefault="00AA49CF" w:rsidP="00EE30C3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EE30C3">
            <w:pPr>
              <w:spacing w:line="28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④</w:t>
            </w:r>
            <w:r>
              <w:rPr>
                <w:rFonts w:eastAsia="方正楷体_GBK" w:hint="eastAsia"/>
                <w:sz w:val="24"/>
              </w:rPr>
              <w:t>7</w:t>
            </w:r>
            <w:r>
              <w:rPr>
                <w:rFonts w:eastAsia="方正楷体_GBK" w:hint="eastAsia"/>
                <w:sz w:val="24"/>
              </w:rPr>
              <w:t>天内是否有国内中高风险地区旅居史？</w:t>
            </w:r>
          </w:p>
          <w:p w:rsidR="00AA49CF" w:rsidRDefault="00AA49CF" w:rsidP="00EE30C3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EE30C3">
            <w:pPr>
              <w:spacing w:line="28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⑤</w:t>
            </w:r>
            <w:r>
              <w:rPr>
                <w:rFonts w:eastAsia="方正楷体_GBK" w:hint="eastAsia"/>
                <w:sz w:val="24"/>
              </w:rPr>
              <w:t>7</w:t>
            </w:r>
            <w:r>
              <w:rPr>
                <w:rFonts w:eastAsia="方正楷体_GBK" w:hint="eastAsia"/>
                <w:sz w:val="24"/>
              </w:rPr>
              <w:t>天内是否有疫情管控地区旅居史且仍处于健康观察期内？</w:t>
            </w:r>
          </w:p>
          <w:p w:rsidR="00AA49CF" w:rsidRDefault="00AA49CF" w:rsidP="00AA49CF">
            <w:pPr>
              <w:spacing w:line="280" w:lineRule="exact"/>
              <w:ind w:firstLineChars="2600" w:firstLine="6240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AA49CF">
            <w:pPr>
              <w:spacing w:line="280" w:lineRule="exact"/>
              <w:ind w:left="6000" w:hangingChars="2500" w:hanging="6000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⑥是否有发热、咳嗽等症状且尚未排除新冠肺炎疑似症状的情况？</w:t>
            </w:r>
          </w:p>
          <w:p w:rsidR="00AA49CF" w:rsidRDefault="00AA49CF" w:rsidP="00AA49CF">
            <w:pPr>
              <w:spacing w:line="280" w:lineRule="exact"/>
              <w:ind w:firstLineChars="2600" w:firstLine="6240"/>
              <w:jc w:val="righ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⑦是否处于其他医学观察期或健康监测期内？</w:t>
            </w:r>
          </w:p>
          <w:p w:rsidR="00AA49CF" w:rsidRDefault="00AA49CF" w:rsidP="00EE30C3">
            <w:pPr>
              <w:spacing w:line="280" w:lineRule="exact"/>
              <w:jc w:val="righ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⑧是否完成新冠疫苗全程接种？</w:t>
            </w:r>
          </w:p>
          <w:p w:rsidR="00AA49CF" w:rsidRDefault="00AA49CF" w:rsidP="00EE30C3">
            <w:pPr>
              <w:spacing w:line="280" w:lineRule="exact"/>
              <w:jc w:val="right"/>
              <w:rPr>
                <w:rFonts w:eastAsia="方正楷体_GBK"/>
                <w:szCs w:val="24"/>
              </w:rPr>
            </w:pPr>
            <w:r>
              <w:rPr>
                <w:rFonts w:eastAsia="方正楷体_GBK"/>
                <w:sz w:val="24"/>
              </w:rPr>
              <w:t>是否</w:t>
            </w:r>
          </w:p>
        </w:tc>
        <w:tc>
          <w:tcPr>
            <w:tcW w:w="1957" w:type="dxa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有此情况请简单</w:t>
            </w:r>
          </w:p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描述：</w:t>
            </w:r>
          </w:p>
        </w:tc>
      </w:tr>
      <w:tr w:rsidR="00AA49CF" w:rsidTr="00EE30C3">
        <w:trPr>
          <w:trHeight w:val="1231"/>
        </w:trPr>
        <w:tc>
          <w:tcPr>
            <w:tcW w:w="9357" w:type="dxa"/>
            <w:gridSpan w:val="5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其他需申报的情况：</w:t>
            </w:r>
          </w:p>
        </w:tc>
      </w:tr>
      <w:tr w:rsidR="00AA49CF" w:rsidTr="00EE30C3">
        <w:trPr>
          <w:trHeight w:val="2821"/>
        </w:trPr>
        <w:tc>
          <w:tcPr>
            <w:tcW w:w="9357" w:type="dxa"/>
            <w:gridSpan w:val="5"/>
            <w:vAlign w:val="center"/>
          </w:tcPr>
          <w:p w:rsidR="00AA49CF" w:rsidRDefault="00AA49CF" w:rsidP="00EE30C3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本人承诺：</w:t>
            </w:r>
          </w:p>
          <w:p w:rsidR="00AA49CF" w:rsidRDefault="00AA49CF" w:rsidP="00EE30C3">
            <w:pPr>
              <w:pStyle w:val="a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本人充分理解并遵守考试期间各项防疫安全要求，考试期间将自行做好防护工作，</w:t>
            </w:r>
            <w:r>
              <w:rPr>
                <w:rFonts w:ascii="Times New Roman" w:eastAsia="方正楷体_GBK" w:hAnsi="Times New Roman" w:hint="eastAsia"/>
                <w:szCs w:val="24"/>
              </w:rPr>
              <w:t>自觉配合体温测量。</w:t>
            </w:r>
          </w:p>
          <w:p w:rsidR="00AA49CF" w:rsidRDefault="00AA49CF" w:rsidP="00EE30C3">
            <w:pPr>
              <w:pStyle w:val="a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考试期间如出现咳嗽、发热等身体不适情况，将自觉接受流行病学调查，并主动配合落实相关疫情防控措施。</w:t>
            </w:r>
          </w:p>
          <w:p w:rsidR="00AA49CF" w:rsidRDefault="00AA49CF" w:rsidP="00EE30C3">
            <w:pPr>
              <w:pStyle w:val="a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以上内容属实，如隐瞒、虚报、谎报，本人承担一切法律责任和相应后果。</w:t>
            </w:r>
          </w:p>
          <w:p w:rsidR="00AA49CF" w:rsidRDefault="00AA49CF" w:rsidP="00EE30C3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AA49CF" w:rsidRDefault="00AA49CF" w:rsidP="00EE30C3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AA49CF" w:rsidRDefault="00AA49CF" w:rsidP="00EE30C3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AA49CF" w:rsidRDefault="00AA49CF" w:rsidP="00EE30C3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AA49CF" w:rsidRDefault="00AA49CF" w:rsidP="00EE30C3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承诺人（签名）：日期：年月日</w:t>
            </w:r>
          </w:p>
          <w:p w:rsidR="00AA49CF" w:rsidRDefault="00AA49CF" w:rsidP="00EE30C3">
            <w:pPr>
              <w:pStyle w:val="a5"/>
              <w:spacing w:line="280" w:lineRule="exact"/>
              <w:ind w:left="357" w:firstLineChars="0" w:firstLine="0"/>
              <w:rPr>
                <w:rFonts w:ascii="Times New Roman" w:eastAsia="方正楷体_GBK" w:hAnsi="Times New Roman"/>
                <w:szCs w:val="24"/>
              </w:rPr>
            </w:pPr>
          </w:p>
        </w:tc>
      </w:tr>
    </w:tbl>
    <w:p w:rsidR="00853621" w:rsidRPr="00AA49CF" w:rsidRDefault="00853621"/>
    <w:sectPr w:rsidR="00853621" w:rsidRPr="00AA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21" w:rsidRDefault="00853621" w:rsidP="00AA49CF">
      <w:r>
        <w:separator/>
      </w:r>
    </w:p>
  </w:endnote>
  <w:endnote w:type="continuationSeparator" w:id="1">
    <w:p w:rsidR="00853621" w:rsidRDefault="00853621" w:rsidP="00AA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21" w:rsidRDefault="00853621" w:rsidP="00AA49CF">
      <w:r>
        <w:separator/>
      </w:r>
    </w:p>
  </w:footnote>
  <w:footnote w:type="continuationSeparator" w:id="1">
    <w:p w:rsidR="00853621" w:rsidRDefault="00853621" w:rsidP="00AA4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9CF"/>
    <w:rsid w:val="00853621"/>
    <w:rsid w:val="00A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49CF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9CF"/>
    <w:rPr>
      <w:sz w:val="18"/>
      <w:szCs w:val="18"/>
    </w:rPr>
  </w:style>
  <w:style w:type="paragraph" w:styleId="a5">
    <w:name w:val="List Paragraph"/>
    <w:basedOn w:val="a"/>
    <w:uiPriority w:val="34"/>
    <w:qFormat/>
    <w:rsid w:val="00AA49CF"/>
    <w:pPr>
      <w:ind w:firstLineChars="200" w:firstLine="420"/>
    </w:pPr>
    <w:rPr>
      <w:rFonts w:ascii="Calibri" w:eastAsia="宋体" w:hAnsi="Calibri" w:cs="Arial"/>
      <w:sz w:val="21"/>
    </w:rPr>
  </w:style>
  <w:style w:type="paragraph" w:styleId="a6">
    <w:name w:val="Body Text Indent"/>
    <w:basedOn w:val="a"/>
    <w:link w:val="Char1"/>
    <w:uiPriority w:val="99"/>
    <w:semiHidden/>
    <w:unhideWhenUsed/>
    <w:rsid w:val="00AA49C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AA49CF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6"/>
    <w:link w:val="2Char"/>
    <w:uiPriority w:val="99"/>
    <w:semiHidden/>
    <w:unhideWhenUsed/>
    <w:rsid w:val="00AA49C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A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2022-11-07T03:04:00Z</dcterms:created>
  <dcterms:modified xsi:type="dcterms:W3CDTF">2022-11-07T03:04:00Z</dcterms:modified>
</cp:coreProperties>
</file>